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48C5" w14:textId="77777777" w:rsidR="00A04DB8" w:rsidRPr="007125E2" w:rsidRDefault="00A04DB8">
      <w:pPr>
        <w:rPr>
          <w:rFonts w:ascii="ＭＳ 明朝"/>
          <w:b/>
          <w:bCs/>
          <w:sz w:val="24"/>
          <w:szCs w:val="24"/>
        </w:rPr>
      </w:pPr>
      <w:r w:rsidRPr="007125E2">
        <w:rPr>
          <w:rFonts w:ascii="ＭＳ 明朝" w:hint="eastAsia"/>
          <w:b/>
          <w:bCs/>
          <w:sz w:val="24"/>
          <w:szCs w:val="24"/>
        </w:rPr>
        <w:t>「人間・環境学会賞」ならびに「人間・環境学会功労賞」募集のお知らせ</w:t>
      </w:r>
    </w:p>
    <w:p w14:paraId="7FC36FA6" w14:textId="59DA7C2C" w:rsidR="00A04DB8" w:rsidRPr="001E249D" w:rsidRDefault="00A04DB8">
      <w:pPr>
        <w:ind w:firstLine="5732"/>
        <w:jc w:val="right"/>
        <w:rPr>
          <w:rFonts w:ascii="ＭＳ 明朝"/>
        </w:rPr>
      </w:pPr>
      <w:r w:rsidRPr="001E249D">
        <w:rPr>
          <w:rFonts w:ascii="ＭＳ 明朝" w:hint="eastAsia"/>
        </w:rPr>
        <w:t>20</w:t>
      </w:r>
      <w:r w:rsidR="00A52717" w:rsidRPr="001E249D">
        <w:rPr>
          <w:rFonts w:ascii="ＭＳ 明朝"/>
        </w:rPr>
        <w:t>20</w:t>
      </w:r>
      <w:r w:rsidRPr="001E249D">
        <w:rPr>
          <w:rFonts w:ascii="ＭＳ 明朝" w:hint="eastAsia"/>
        </w:rPr>
        <w:t>年</w:t>
      </w:r>
      <w:r w:rsidR="005B5554" w:rsidRPr="001E249D">
        <w:rPr>
          <w:rFonts w:ascii="ＭＳ 明朝" w:hint="eastAsia"/>
        </w:rPr>
        <w:t xml:space="preserve">　</w:t>
      </w:r>
      <w:r w:rsidR="005864A6" w:rsidRPr="001E249D">
        <w:rPr>
          <w:rFonts w:ascii="ＭＳ 明朝"/>
        </w:rPr>
        <w:t>12</w:t>
      </w:r>
      <w:r w:rsidRPr="001E249D">
        <w:rPr>
          <w:rFonts w:ascii="ＭＳ 明朝" w:hint="eastAsia"/>
        </w:rPr>
        <w:t>月</w:t>
      </w:r>
      <w:r w:rsidR="005B5554" w:rsidRPr="001E249D">
        <w:rPr>
          <w:rFonts w:ascii="ＭＳ 明朝" w:hint="eastAsia"/>
        </w:rPr>
        <w:t xml:space="preserve">　</w:t>
      </w:r>
      <w:r w:rsidR="001E249D" w:rsidRPr="001E249D">
        <w:rPr>
          <w:rFonts w:ascii="ＭＳ 明朝" w:hint="eastAsia"/>
        </w:rPr>
        <w:t>2</w:t>
      </w:r>
      <w:r w:rsidR="0076220F">
        <w:rPr>
          <w:rFonts w:ascii="ＭＳ 明朝"/>
        </w:rPr>
        <w:t>4</w:t>
      </w:r>
      <w:r w:rsidRPr="001E249D">
        <w:rPr>
          <w:rFonts w:ascii="ＭＳ 明朝" w:hint="eastAsia"/>
        </w:rPr>
        <w:t>日</w:t>
      </w:r>
    </w:p>
    <w:p w14:paraId="079F3B74" w14:textId="77777777" w:rsidR="00A04DB8" w:rsidRPr="00276884" w:rsidRDefault="00A04DB8">
      <w:pPr>
        <w:jc w:val="right"/>
        <w:rPr>
          <w:rFonts w:ascii="ＭＳ 明朝"/>
          <w:b/>
          <w:sz w:val="24"/>
        </w:rPr>
      </w:pPr>
      <w:r w:rsidRPr="00276884">
        <w:rPr>
          <w:rFonts w:ascii="ＭＳ 明朝" w:hint="eastAsia"/>
        </w:rPr>
        <w:t xml:space="preserve">　　　　　　　　　　　　　　　　　　　　　　　　　　人間・環境学会　運営委員会</w:t>
      </w:r>
    </w:p>
    <w:p w14:paraId="02B88645" w14:textId="77777777" w:rsidR="00A04DB8" w:rsidRPr="00276884" w:rsidRDefault="00A04DB8">
      <w:pPr>
        <w:rPr>
          <w:rFonts w:ascii="ＭＳ 明朝"/>
        </w:rPr>
      </w:pPr>
    </w:p>
    <w:p w14:paraId="7C03B039" w14:textId="589D2779" w:rsidR="00A04DB8" w:rsidRPr="00276884" w:rsidRDefault="0047066E">
      <w:pPr>
        <w:rPr>
          <w:rFonts w:ascii="ＭＳ 明朝"/>
        </w:rPr>
      </w:pPr>
      <w:r w:rsidRPr="00276884">
        <w:rPr>
          <w:rFonts w:ascii="ＭＳ 明朝" w:hint="eastAsia"/>
        </w:rPr>
        <w:t>２０</w:t>
      </w:r>
      <w:r w:rsidR="00A52717">
        <w:rPr>
          <w:rFonts w:ascii="ＭＳ 明朝" w:hint="eastAsia"/>
        </w:rPr>
        <w:t>２０</w:t>
      </w:r>
      <w:r w:rsidR="00A04DB8" w:rsidRPr="00276884">
        <w:rPr>
          <w:rFonts w:ascii="ＭＳ 明朝" w:hint="eastAsia"/>
        </w:rPr>
        <w:t>年度の「人間・環境学会賞」ならびに「人間・環境学会功労賞」の募集を下記の要領で行います｡会員の皆様には、募集要項および別紙の</w:t>
      </w:r>
      <w:r w:rsidR="003C2129" w:rsidRPr="00276884">
        <w:rPr>
          <w:rFonts w:ascii="ＭＳ 明朝" w:hint="eastAsia"/>
        </w:rPr>
        <w:t>規程</w:t>
      </w:r>
      <w:r w:rsidR="00A04DB8" w:rsidRPr="00276884">
        <w:rPr>
          <w:rFonts w:ascii="ＭＳ 明朝" w:hint="eastAsia"/>
        </w:rPr>
        <w:t>に従い、奮って自薦他薦下さいますようお願いいたします。</w:t>
      </w:r>
    </w:p>
    <w:p w14:paraId="348C6C87" w14:textId="55B9F826" w:rsidR="00A04DB8" w:rsidRPr="00276884" w:rsidRDefault="0047066E">
      <w:pPr>
        <w:rPr>
          <w:rFonts w:ascii="ＭＳ 明朝"/>
        </w:rPr>
      </w:pPr>
      <w:r w:rsidRPr="00276884">
        <w:rPr>
          <w:rFonts w:ascii="ＭＳ 明朝" w:hint="eastAsia"/>
        </w:rPr>
        <w:t>なお、２０</w:t>
      </w:r>
      <w:r w:rsidR="00A52717">
        <w:rPr>
          <w:rFonts w:ascii="ＭＳ 明朝" w:hint="eastAsia"/>
        </w:rPr>
        <w:t>２０</w:t>
      </w:r>
      <w:r w:rsidR="00A04DB8" w:rsidRPr="00276884">
        <w:rPr>
          <w:rFonts w:ascii="ＭＳ 明朝" w:hint="eastAsia"/>
        </w:rPr>
        <w:t>年度の「人間・環境学会褒賞委員会」の委員ならびに委員長は下記の通りです。</w:t>
      </w:r>
    </w:p>
    <w:p w14:paraId="0A2C3E27" w14:textId="32227016" w:rsidR="00A04DB8" w:rsidRPr="00276884" w:rsidRDefault="00A04DB8">
      <w:pPr>
        <w:rPr>
          <w:rFonts w:ascii="ＭＳ 明朝"/>
        </w:rPr>
      </w:pPr>
    </w:p>
    <w:p w14:paraId="73F6CA33" w14:textId="7B843806" w:rsidR="00A52717" w:rsidRPr="00276884" w:rsidRDefault="00A52717" w:rsidP="00297D96">
      <w:pPr>
        <w:ind w:firstLineChars="300" w:firstLine="543"/>
        <w:rPr>
          <w:rFonts w:cs="Helvetica"/>
          <w:szCs w:val="18"/>
          <w:lang w:eastAsia="zh-TW"/>
        </w:rPr>
      </w:pPr>
      <w:bookmarkStart w:id="0" w:name="OLE_LINK1"/>
      <w:r w:rsidRPr="00276884">
        <w:rPr>
          <w:rFonts w:ascii="ＭＳ 明朝" w:hint="eastAsia"/>
          <w:lang w:eastAsia="zh-TW"/>
        </w:rPr>
        <w:t>委員長：</w:t>
      </w:r>
      <w:r>
        <w:rPr>
          <w:rFonts w:ascii="ＭＳ 明朝"/>
          <w:lang w:eastAsia="zh-TW"/>
        </w:rPr>
        <w:t xml:space="preserve">鈴木　</w:t>
      </w:r>
      <w:r>
        <w:rPr>
          <w:rFonts w:ascii="ＭＳ 明朝" w:hint="eastAsia"/>
          <w:lang w:eastAsia="zh-TW"/>
        </w:rPr>
        <w:t>毅</w:t>
      </w:r>
      <w:r w:rsidRPr="00276884">
        <w:rPr>
          <w:rFonts w:ascii="ＭＳ 明朝"/>
          <w:lang w:eastAsia="zh-TW"/>
        </w:rPr>
        <w:t>（</w:t>
      </w:r>
      <w:r>
        <w:rPr>
          <w:rFonts w:ascii="ＭＳ 明朝" w:hint="eastAsia"/>
          <w:lang w:eastAsia="zh-TW"/>
        </w:rPr>
        <w:t>近畿</w:t>
      </w:r>
      <w:r w:rsidRPr="00276884">
        <w:rPr>
          <w:rFonts w:ascii="ＭＳ 明朝" w:hint="eastAsia"/>
          <w:lang w:eastAsia="zh-TW"/>
        </w:rPr>
        <w:t>大学</w:t>
      </w:r>
      <w:r>
        <w:rPr>
          <w:rFonts w:ascii="ＭＳ 明朝"/>
          <w:lang w:eastAsia="zh-TW"/>
        </w:rPr>
        <w:t>）</w:t>
      </w:r>
    </w:p>
    <w:p w14:paraId="5DB7EF33" w14:textId="77777777" w:rsidR="00A52717" w:rsidRPr="00276884" w:rsidRDefault="00A52717" w:rsidP="0010462D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r>
        <w:rPr>
          <w:lang w:eastAsia="zh-TW"/>
        </w:rPr>
        <w:t>長田　久雄</w:t>
      </w:r>
      <w:r w:rsidRPr="00276884">
        <w:rPr>
          <w:lang w:eastAsia="zh-TW"/>
        </w:rPr>
        <w:t>（桜美林大学）</w:t>
      </w:r>
    </w:p>
    <w:p w14:paraId="31FB0D53" w14:textId="2E70477E" w:rsidR="00A04DB8" w:rsidRPr="00276884" w:rsidRDefault="00A52717" w:rsidP="001E249D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r>
        <w:rPr>
          <w:rFonts w:ascii="ＭＳ 明朝"/>
          <w:lang w:eastAsia="zh-TW"/>
        </w:rPr>
        <w:t xml:space="preserve">園田　</w:t>
      </w:r>
      <w:r w:rsidRPr="00174C5B">
        <w:rPr>
          <w:rFonts w:ascii="ＭＳ 明朝"/>
          <w:lang w:eastAsia="zh-TW"/>
        </w:rPr>
        <w:t>美保</w:t>
      </w:r>
      <w:r>
        <w:rPr>
          <w:rFonts w:ascii="ＭＳ 明朝"/>
          <w:lang w:eastAsia="zh-TW"/>
        </w:rPr>
        <w:t>（</w:t>
      </w:r>
      <w:r w:rsidRPr="00174C5B">
        <w:rPr>
          <w:rFonts w:ascii="ＭＳ 明朝"/>
          <w:lang w:eastAsia="zh-TW"/>
        </w:rPr>
        <w:t>鹿児島女子短期大学</w:t>
      </w:r>
      <w:r>
        <w:rPr>
          <w:rFonts w:ascii="ＭＳ 明朝"/>
          <w:lang w:eastAsia="zh-TW"/>
        </w:rPr>
        <w:t>）</w:t>
      </w:r>
      <w:bookmarkEnd w:id="0"/>
      <w:r w:rsidR="00343B79" w:rsidRPr="00276884">
        <w:rPr>
          <w:rFonts w:ascii="ＭＳ 明朝" w:hint="eastAsia"/>
          <w:lang w:eastAsia="zh-TW"/>
        </w:rPr>
        <w:t xml:space="preserve">　　　　　　　　　　　　　　　</w:t>
      </w:r>
    </w:p>
    <w:p w14:paraId="073AF2F6" w14:textId="7DE8E602" w:rsidR="00820ABF" w:rsidRDefault="00E852A0" w:rsidP="00820ABF">
      <w:pPr>
        <w:ind w:firstLineChars="300" w:firstLine="543"/>
        <w:rPr>
          <w:rFonts w:ascii="ＭＳ 明朝"/>
          <w:lang w:eastAsia="zh-TW"/>
        </w:rPr>
      </w:pPr>
      <w:bookmarkStart w:id="1" w:name="OLE_LINK4"/>
      <w:r w:rsidRPr="00276884">
        <w:rPr>
          <w:rFonts w:ascii="ＭＳ 明朝" w:hint="eastAsia"/>
          <w:lang w:eastAsia="zh-TW"/>
        </w:rPr>
        <w:t>委　員：</w:t>
      </w:r>
      <w:bookmarkEnd w:id="1"/>
      <w:r w:rsidR="007B6A7C">
        <w:rPr>
          <w:rFonts w:ascii="ＭＳ 明朝"/>
          <w:lang w:eastAsia="zh-TW"/>
        </w:rPr>
        <w:t>藤井　晴行（東京</w:t>
      </w:r>
      <w:r w:rsidR="007B6A7C">
        <w:rPr>
          <w:rFonts w:ascii="ＭＳ 明朝" w:hint="eastAsia"/>
          <w:lang w:eastAsia="zh-TW"/>
        </w:rPr>
        <w:t>工業大学</w:t>
      </w:r>
      <w:r w:rsidR="007B6A7C">
        <w:rPr>
          <w:rFonts w:ascii="ＭＳ 明朝"/>
          <w:lang w:eastAsia="zh-TW"/>
        </w:rPr>
        <w:t>）</w:t>
      </w:r>
    </w:p>
    <w:p w14:paraId="6ACCD04A" w14:textId="0D79ECBE" w:rsidR="001E249D" w:rsidRPr="00276884" w:rsidRDefault="001E249D" w:rsidP="00820ABF">
      <w:pPr>
        <w:ind w:firstLineChars="300" w:firstLine="543"/>
        <w:rPr>
          <w:rFonts w:ascii="ＭＳ 明朝"/>
          <w:lang w:eastAsia="zh-CN"/>
        </w:rPr>
      </w:pPr>
      <w:r w:rsidRPr="00276884">
        <w:rPr>
          <w:rFonts w:ascii="ＭＳ 明朝" w:hint="eastAsia"/>
          <w:lang w:eastAsia="zh-CN"/>
        </w:rPr>
        <w:t>委　員：</w:t>
      </w:r>
      <w:r>
        <w:rPr>
          <w:rFonts w:ascii="ＭＳ 明朝" w:hint="eastAsia"/>
          <w:lang w:eastAsia="zh-CN"/>
        </w:rPr>
        <w:t>森　一彦（大阪市立大学）</w:t>
      </w:r>
    </w:p>
    <w:p w14:paraId="7B87779E" w14:textId="40DBE8FD" w:rsidR="0010462D" w:rsidRPr="00276884" w:rsidRDefault="00174C5B" w:rsidP="00174C5B">
      <w:pPr>
        <w:ind w:firstLineChars="300" w:firstLine="543"/>
        <w:rPr>
          <w:rFonts w:ascii="ＭＳ 明朝"/>
        </w:rPr>
      </w:pPr>
      <w:r w:rsidRPr="00276884">
        <w:rPr>
          <w:rFonts w:ascii="ＭＳ 明朝" w:hint="eastAsia"/>
        </w:rPr>
        <w:t>委　員：</w:t>
      </w:r>
      <w:r w:rsidRPr="00174C5B">
        <w:rPr>
          <w:rFonts w:ascii="ＭＳ 明朝"/>
        </w:rPr>
        <w:t>山口</w:t>
      </w:r>
      <w:r>
        <w:rPr>
          <w:rFonts w:ascii="ＭＳ 明朝"/>
        </w:rPr>
        <w:t xml:space="preserve">　</w:t>
      </w:r>
      <w:r w:rsidR="00035D24">
        <w:rPr>
          <w:rFonts w:ascii="ＭＳ 明朝" w:hint="eastAsia"/>
        </w:rPr>
        <w:t>孝夫</w:t>
      </w:r>
      <w:r>
        <w:rPr>
          <w:rFonts w:ascii="ＭＳ 明朝"/>
        </w:rPr>
        <w:t>（</w:t>
      </w:r>
      <w:r w:rsidRPr="00174C5B">
        <w:rPr>
          <w:rFonts w:ascii="ＭＳ 明朝"/>
        </w:rPr>
        <w:t>有人宇宙システム（株）</w:t>
      </w:r>
      <w:r>
        <w:rPr>
          <w:rFonts w:ascii="ＭＳ 明朝"/>
        </w:rPr>
        <w:t>）</w:t>
      </w:r>
      <w:r w:rsidR="00343B79" w:rsidRPr="00276884">
        <w:rPr>
          <w:rFonts w:ascii="ＭＳ 明朝" w:hint="eastAsia"/>
        </w:rPr>
        <w:t xml:space="preserve">　　　</w:t>
      </w:r>
    </w:p>
    <w:p w14:paraId="1704E7B4" w14:textId="77777777" w:rsidR="00A04DB8" w:rsidRPr="00276884" w:rsidRDefault="00A04DB8">
      <w:pPr>
        <w:rPr>
          <w:rFonts w:ascii="ＭＳ 明朝"/>
        </w:rPr>
      </w:pPr>
    </w:p>
    <w:p w14:paraId="3239AF3F" w14:textId="77777777" w:rsidR="00A04DB8" w:rsidRPr="00276884" w:rsidRDefault="00A04DB8">
      <w:pPr>
        <w:jc w:val="center"/>
        <w:rPr>
          <w:rFonts w:ascii="ＭＳ 明朝"/>
          <w:b/>
          <w:sz w:val="24"/>
        </w:rPr>
      </w:pPr>
      <w:r w:rsidRPr="00276884">
        <w:rPr>
          <w:rFonts w:ascii="ＭＳ 明朝" w:hint="eastAsia"/>
          <w:b/>
          <w:sz w:val="24"/>
        </w:rPr>
        <w:t>人間・環境学会賞　募集要項</w:t>
      </w:r>
    </w:p>
    <w:p w14:paraId="6A04C8F8" w14:textId="77777777" w:rsidR="00A04DB8" w:rsidRPr="00276884" w:rsidRDefault="00A04DB8">
      <w:pPr>
        <w:numPr>
          <w:ilvl w:val="0"/>
          <w:numId w:val="1"/>
        </w:numPr>
        <w:rPr>
          <w:rFonts w:ascii="ＭＳ 明朝"/>
          <w:b/>
        </w:rPr>
      </w:pPr>
      <w:r w:rsidRPr="00276884">
        <w:rPr>
          <w:rFonts w:ascii="ＭＳ 明朝" w:hint="eastAsia"/>
          <w:b/>
        </w:rPr>
        <w:t>推薦期限</w:t>
      </w:r>
    </w:p>
    <w:p w14:paraId="549EBE11" w14:textId="5C43200B" w:rsidR="00A04DB8" w:rsidRPr="0010462D" w:rsidRDefault="00A04DB8">
      <w:pPr>
        <w:ind w:left="318"/>
        <w:rPr>
          <w:rFonts w:ascii="ＭＳ 明朝"/>
        </w:rPr>
      </w:pPr>
      <w:r w:rsidRPr="00276884">
        <w:rPr>
          <w:rFonts w:ascii="ＭＳ 明朝" w:hint="eastAsia"/>
        </w:rPr>
        <w:t>「人間・環境学会賞」の推薦期限は</w:t>
      </w:r>
      <w:bookmarkStart w:id="2" w:name="OLE_LINK2"/>
      <w:bookmarkStart w:id="3" w:name="OLE_LINK3"/>
      <w:r w:rsidR="00497D45" w:rsidRPr="00276884">
        <w:rPr>
          <w:rFonts w:ascii="ＭＳ 明朝"/>
        </w:rPr>
        <w:t>２０</w:t>
      </w:r>
      <w:r w:rsidR="005864A6">
        <w:rPr>
          <w:rFonts w:ascii="ＭＳ 明朝"/>
        </w:rPr>
        <w:t>２</w:t>
      </w:r>
      <w:r w:rsidR="00A52717">
        <w:rPr>
          <w:rFonts w:ascii="ＭＳ 明朝" w:hint="eastAsia"/>
        </w:rPr>
        <w:t>１</w:t>
      </w:r>
      <w:r w:rsidRPr="00276884">
        <w:rPr>
          <w:rFonts w:ascii="ＭＳ 明朝" w:hint="eastAsia"/>
        </w:rPr>
        <w:t>年</w:t>
      </w:r>
      <w:r w:rsidR="005864A6">
        <w:rPr>
          <w:rFonts w:ascii="ＭＳ 明朝"/>
        </w:rPr>
        <w:t>３</w:t>
      </w:r>
      <w:r w:rsidR="00FB188F" w:rsidRPr="00276884">
        <w:rPr>
          <w:rFonts w:ascii="ＭＳ 明朝" w:hint="eastAsia"/>
        </w:rPr>
        <w:t>月</w:t>
      </w:r>
      <w:r w:rsidR="005864A6">
        <w:rPr>
          <w:rFonts w:ascii="ＭＳ 明朝" w:hint="eastAsia"/>
        </w:rPr>
        <w:t>１</w:t>
      </w:r>
      <w:r w:rsidR="00A52717">
        <w:rPr>
          <w:rFonts w:ascii="ＭＳ 明朝" w:hint="eastAsia"/>
        </w:rPr>
        <w:t>２</w:t>
      </w:r>
      <w:r w:rsidRPr="00276884">
        <w:rPr>
          <w:rFonts w:ascii="ＭＳ 明朝" w:hint="eastAsia"/>
        </w:rPr>
        <w:t>日</w:t>
      </w:r>
      <w:bookmarkEnd w:id="2"/>
      <w:bookmarkEnd w:id="3"/>
      <w:r w:rsidRPr="00276884">
        <w:rPr>
          <w:rFonts w:ascii="ＭＳ 明朝" w:hint="eastAsia"/>
        </w:rPr>
        <w:t>（消印有効）とする。</w:t>
      </w:r>
    </w:p>
    <w:p w14:paraId="68EE6232" w14:textId="77777777" w:rsidR="00A04DB8" w:rsidRPr="0010462D" w:rsidRDefault="00A04DB8">
      <w:pPr>
        <w:numPr>
          <w:ilvl w:val="0"/>
          <w:numId w:val="1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1C3A1812" w14:textId="77777777" w:rsidR="00A04DB8" w:rsidRPr="0010462D" w:rsidRDefault="00A04DB8">
      <w:pPr>
        <w:pStyle w:val="a3"/>
        <w:ind w:leftChars="164" w:left="297"/>
      </w:pPr>
      <w:r w:rsidRPr="0010462D">
        <w:rPr>
          <w:rFonts w:hint="eastAsia"/>
        </w:rPr>
        <w:t>推薦は、所定の応募用紙（別紙様式１）を用いて申し込むこと。なお、関連資料があれば同封のこと。また、「人間・環境学会賞」の選考対象となった作品などについて、製作者等に説明資料の提出を別途求めることがある。</w:t>
      </w:r>
    </w:p>
    <w:p w14:paraId="7BBA2056" w14:textId="77777777" w:rsidR="00A04DB8" w:rsidRPr="0010462D" w:rsidRDefault="00A04DB8">
      <w:pPr>
        <w:numPr>
          <w:ilvl w:val="0"/>
          <w:numId w:val="1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応募資料等提出先</w:t>
      </w:r>
    </w:p>
    <w:p w14:paraId="2E776D1E" w14:textId="77777777" w:rsidR="00A04DB8" w:rsidRPr="0010462D" w:rsidRDefault="00A04DB8">
      <w:pPr>
        <w:ind w:left="318"/>
        <w:rPr>
          <w:rFonts w:ascii="ＭＳ 明朝"/>
        </w:rPr>
      </w:pPr>
      <w:r w:rsidRPr="0010462D">
        <w:rPr>
          <w:rFonts w:ascii="ＭＳ 明朝" w:hint="eastAsia"/>
        </w:rPr>
        <w:t>人間・環境学会事務局とする。</w:t>
      </w:r>
      <w:r w:rsidR="00A661B2" w:rsidRPr="0010462D">
        <w:rPr>
          <w:rFonts w:ascii="ＭＳ 明朝" w:hint="eastAsia"/>
        </w:rPr>
        <w:t xml:space="preserve">　※提出書類は返却いたしません。</w:t>
      </w:r>
    </w:p>
    <w:p w14:paraId="36A1E4B3" w14:textId="77777777" w:rsidR="00A04DB8" w:rsidRPr="0010462D" w:rsidRDefault="00A04DB8">
      <w:pPr>
        <w:rPr>
          <w:rFonts w:ascii="ＭＳ 明朝"/>
        </w:rPr>
      </w:pPr>
    </w:p>
    <w:p w14:paraId="7BCF87D5" w14:textId="77777777" w:rsidR="00A04DB8" w:rsidRPr="0010462D" w:rsidRDefault="00A04DB8">
      <w:pPr>
        <w:rPr>
          <w:rFonts w:ascii="ＭＳ 明朝"/>
        </w:rPr>
      </w:pPr>
    </w:p>
    <w:p w14:paraId="639AEA4B" w14:textId="77777777" w:rsidR="00A04DB8" w:rsidRPr="0010462D" w:rsidRDefault="00A04DB8">
      <w:pPr>
        <w:jc w:val="center"/>
        <w:rPr>
          <w:rFonts w:ascii="ＭＳ 明朝"/>
          <w:b/>
        </w:rPr>
      </w:pPr>
      <w:r w:rsidRPr="0010462D">
        <w:rPr>
          <w:rFonts w:ascii="ＭＳ 明朝" w:hint="eastAsia"/>
          <w:b/>
          <w:sz w:val="24"/>
        </w:rPr>
        <w:t>人間・環境学会功労賞　募集要項</w:t>
      </w:r>
    </w:p>
    <w:p w14:paraId="491B1916" w14:textId="77777777" w:rsidR="00A04DB8" w:rsidRPr="0010462D" w:rsidRDefault="00A04DB8">
      <w:pPr>
        <w:numPr>
          <w:ilvl w:val="0"/>
          <w:numId w:val="3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推薦期限</w:t>
      </w:r>
    </w:p>
    <w:p w14:paraId="2F9E32AA" w14:textId="7D9F2D29" w:rsidR="00A04DB8" w:rsidRPr="0010462D" w:rsidRDefault="00497D45">
      <w:pPr>
        <w:ind w:left="318"/>
        <w:rPr>
          <w:rFonts w:ascii="ＭＳ 明朝"/>
        </w:rPr>
      </w:pPr>
      <w:r>
        <w:rPr>
          <w:rFonts w:ascii="ＭＳ 明朝" w:hint="eastAsia"/>
        </w:rPr>
        <w:t>２０</w:t>
      </w:r>
      <w:r w:rsidR="005864A6">
        <w:rPr>
          <w:rFonts w:ascii="ＭＳ 明朝"/>
        </w:rPr>
        <w:t>２</w:t>
      </w:r>
      <w:r w:rsidR="00A52717">
        <w:rPr>
          <w:rFonts w:ascii="ＭＳ 明朝" w:hint="eastAsia"/>
        </w:rPr>
        <w:t>１</w:t>
      </w:r>
      <w:r w:rsidR="004D293B" w:rsidRPr="0010462D">
        <w:rPr>
          <w:rFonts w:ascii="ＭＳ 明朝" w:hint="eastAsia"/>
        </w:rPr>
        <w:t>年</w:t>
      </w:r>
      <w:r w:rsidR="005864A6">
        <w:rPr>
          <w:rFonts w:ascii="ＭＳ 明朝" w:hint="eastAsia"/>
        </w:rPr>
        <w:t>３</w:t>
      </w:r>
      <w:r w:rsidR="004D293B" w:rsidRPr="0010462D">
        <w:rPr>
          <w:rFonts w:ascii="ＭＳ 明朝" w:hint="eastAsia"/>
        </w:rPr>
        <w:t>月</w:t>
      </w:r>
      <w:r w:rsidR="005864A6">
        <w:rPr>
          <w:rFonts w:ascii="ＭＳ 明朝" w:hint="eastAsia"/>
        </w:rPr>
        <w:t>１</w:t>
      </w:r>
      <w:r w:rsidR="00A52717">
        <w:rPr>
          <w:rFonts w:ascii="ＭＳ 明朝" w:hint="eastAsia"/>
        </w:rPr>
        <w:t>２</w:t>
      </w:r>
      <w:r w:rsidR="004D293B" w:rsidRPr="0010462D">
        <w:rPr>
          <w:rFonts w:ascii="ＭＳ 明朝" w:hint="eastAsia"/>
        </w:rPr>
        <w:t>日（消印有効）</w:t>
      </w:r>
      <w:r w:rsidR="00A04DB8" w:rsidRPr="0010462D">
        <w:rPr>
          <w:rFonts w:ascii="ＭＳ 明朝" w:hint="eastAsia"/>
        </w:rPr>
        <w:t>とする。</w:t>
      </w:r>
    </w:p>
    <w:p w14:paraId="630A7D25" w14:textId="77777777" w:rsidR="00A04DB8" w:rsidRPr="0010462D" w:rsidRDefault="00A04DB8">
      <w:pPr>
        <w:numPr>
          <w:ilvl w:val="0"/>
          <w:numId w:val="3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246FE908" w14:textId="77777777" w:rsidR="00A04DB8" w:rsidRPr="00820ABF" w:rsidRDefault="00A04DB8">
      <w:pPr>
        <w:pStyle w:val="a3"/>
        <w:ind w:leftChars="164" w:left="297"/>
      </w:pPr>
      <w:r w:rsidRPr="00820ABF">
        <w:rPr>
          <w:rFonts w:hint="eastAsia"/>
        </w:rPr>
        <w:t>推薦は、所定の応募用紙（別紙様式２）を用いて申し込むこと。なお、関連資料があれば同封のこと。</w:t>
      </w:r>
    </w:p>
    <w:p w14:paraId="744BA3A8" w14:textId="77777777" w:rsidR="00A04DB8" w:rsidRPr="00820ABF" w:rsidRDefault="00A04DB8">
      <w:pPr>
        <w:numPr>
          <w:ilvl w:val="0"/>
          <w:numId w:val="3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応募資料等提出先</w:t>
      </w:r>
    </w:p>
    <w:p w14:paraId="14D25660" w14:textId="77777777" w:rsidR="00A04DB8" w:rsidRPr="00820ABF" w:rsidRDefault="00A04DB8">
      <w:pPr>
        <w:ind w:left="318"/>
        <w:rPr>
          <w:rFonts w:ascii="ＭＳ 明朝"/>
        </w:rPr>
      </w:pPr>
      <w:r w:rsidRPr="00820ABF">
        <w:rPr>
          <w:rFonts w:ascii="ＭＳ 明朝" w:hint="eastAsia"/>
        </w:rPr>
        <w:t>人間・環境学会事務局とする</w:t>
      </w:r>
      <w:r w:rsidR="00A661B2" w:rsidRPr="00820ABF">
        <w:rPr>
          <w:rFonts w:ascii="ＭＳ 明朝" w:hint="eastAsia"/>
        </w:rPr>
        <w:t>。　※提出書類は返却いたしません。</w:t>
      </w:r>
    </w:p>
    <w:p w14:paraId="64485B8B" w14:textId="77777777" w:rsidR="00A04DB8" w:rsidRPr="00820ABF" w:rsidRDefault="00A04DB8">
      <w:pPr>
        <w:rPr>
          <w:rFonts w:ascii="ＭＳ 明朝"/>
        </w:rPr>
      </w:pPr>
    </w:p>
    <w:p w14:paraId="46ECC5F4" w14:textId="77777777" w:rsidR="00A04DB8" w:rsidRPr="00820ABF" w:rsidRDefault="00A04DB8">
      <w:pPr>
        <w:rPr>
          <w:rFonts w:ascii="ＭＳ 明朝"/>
        </w:rPr>
      </w:pPr>
    </w:p>
    <w:p w14:paraId="0472EF0C" w14:textId="77777777" w:rsidR="00A04DB8" w:rsidRPr="00820ABF" w:rsidRDefault="00A04DB8">
      <w:pPr>
        <w:spacing w:line="360" w:lineRule="exact"/>
      </w:pPr>
      <w:r w:rsidRPr="00820ABF">
        <w:rPr>
          <w:rFonts w:ascii="ＭＳ 明朝" w:hint="eastAsia"/>
          <w:b/>
        </w:rPr>
        <w:t>応募資料提出先(郵便)</w:t>
      </w:r>
      <w:r w:rsidRPr="00820ABF">
        <w:rPr>
          <w:rFonts w:ascii="ＭＳ 明朝" w:hint="eastAsia"/>
        </w:rPr>
        <w:t>：</w:t>
      </w:r>
      <w:r w:rsidRPr="00820ABF">
        <w:rPr>
          <w:rFonts w:hint="eastAsia"/>
        </w:rPr>
        <w:t>人間・環境学会事務局（</w:t>
      </w:r>
      <w:r w:rsidRPr="00820ABF">
        <w:rPr>
          <w:rFonts w:hint="eastAsia"/>
        </w:rPr>
        <w:t>MERA</w:t>
      </w:r>
      <w:r w:rsidRPr="00820ABF">
        <w:rPr>
          <w:rFonts w:hint="eastAsia"/>
        </w:rPr>
        <w:t>）</w:t>
      </w:r>
    </w:p>
    <w:p w14:paraId="484944D3" w14:textId="77777777" w:rsidR="00A04DB8" w:rsidRPr="00820ABF" w:rsidRDefault="00A04DB8">
      <w:pPr>
        <w:spacing w:line="360" w:lineRule="exact"/>
        <w:ind w:leftChars="1097" w:left="1985"/>
        <w:rPr>
          <w:rFonts w:ascii="平成明朝"/>
        </w:rPr>
      </w:pPr>
      <w:r w:rsidRPr="00820ABF">
        <w:rPr>
          <w:rFonts w:ascii="平成明朝" w:hint="eastAsia"/>
        </w:rPr>
        <w:t>〒</w:t>
      </w:r>
      <w:r w:rsidRPr="00820ABF">
        <w:rPr>
          <w:rFonts w:ascii="平成明朝" w:hint="eastAsia"/>
        </w:rPr>
        <w:t>565-0871</w:t>
      </w:r>
      <w:r w:rsidRPr="00820ABF">
        <w:rPr>
          <w:rFonts w:ascii="平成明朝" w:hint="eastAsia"/>
        </w:rPr>
        <w:t xml:space="preserve">　大阪府吹田市山田丘</w:t>
      </w:r>
      <w:r w:rsidRPr="00820ABF">
        <w:rPr>
          <w:rFonts w:ascii="平成明朝" w:hint="eastAsia"/>
        </w:rPr>
        <w:t>2-1</w:t>
      </w:r>
    </w:p>
    <w:p w14:paraId="3DE22599" w14:textId="77777777" w:rsidR="00A04DB8" w:rsidRPr="00820ABF" w:rsidRDefault="00A04DB8">
      <w:pPr>
        <w:spacing w:line="360" w:lineRule="exact"/>
        <w:ind w:leftChars="1096" w:left="1983" w:firstLineChars="1" w:firstLine="2"/>
        <w:rPr>
          <w:rFonts w:ascii="平成明朝"/>
        </w:rPr>
      </w:pPr>
      <w:r w:rsidRPr="00820ABF">
        <w:rPr>
          <w:rFonts w:ascii="平成明朝" w:hint="eastAsia"/>
        </w:rPr>
        <w:t>大阪大学大学院工学研究科地球総合工学専攻建築・都市計画論領域</w:t>
      </w:r>
      <w:r w:rsidRPr="00820ABF">
        <w:rPr>
          <w:rFonts w:ascii="平成明朝" w:hint="eastAsia"/>
        </w:rPr>
        <w:t xml:space="preserve"> </w:t>
      </w:r>
      <w:r w:rsidRPr="00820ABF">
        <w:rPr>
          <w:rFonts w:ascii="平成明朝" w:hint="eastAsia"/>
        </w:rPr>
        <w:t>内</w:t>
      </w:r>
    </w:p>
    <w:p w14:paraId="27C93B58" w14:textId="77777777" w:rsidR="00A04DB8" w:rsidRPr="00A52717" w:rsidRDefault="00A04DB8">
      <w:pPr>
        <w:spacing w:line="360" w:lineRule="exact"/>
        <w:ind w:left="2332"/>
        <w:rPr>
          <w:rFonts w:ascii="平成明朝"/>
          <w:lang w:val="pt-BR"/>
        </w:rPr>
      </w:pPr>
      <w:r w:rsidRPr="00A52717">
        <w:rPr>
          <w:rFonts w:ascii="平成明朝" w:hint="eastAsia"/>
          <w:lang w:val="pt-BR"/>
        </w:rPr>
        <w:t xml:space="preserve">TEL &amp; </w:t>
      </w:r>
      <w:proofErr w:type="gramStart"/>
      <w:r w:rsidRPr="00A52717">
        <w:rPr>
          <w:rFonts w:ascii="平成明朝" w:hint="eastAsia"/>
          <w:lang w:val="pt-BR"/>
        </w:rPr>
        <w:t>FAX :</w:t>
      </w:r>
      <w:proofErr w:type="gramEnd"/>
      <w:r w:rsidRPr="00A52717">
        <w:rPr>
          <w:rFonts w:ascii="平成明朝" w:hint="eastAsia"/>
          <w:lang w:val="pt-BR"/>
        </w:rPr>
        <w:t xml:space="preserve"> 06-6879-7641</w:t>
      </w:r>
    </w:p>
    <w:p w14:paraId="6DF673DC" w14:textId="77777777" w:rsidR="00A04DB8" w:rsidRPr="00A52717" w:rsidRDefault="00A04DB8">
      <w:pPr>
        <w:pStyle w:val="a4"/>
        <w:tabs>
          <w:tab w:val="clear" w:pos="4252"/>
          <w:tab w:val="clear" w:pos="8504"/>
        </w:tabs>
        <w:snapToGrid/>
        <w:spacing w:line="360" w:lineRule="exact"/>
        <w:ind w:left="2332"/>
        <w:rPr>
          <w:rFonts w:ascii="平成明朝"/>
          <w:lang w:val="pt-BR"/>
        </w:rPr>
      </w:pPr>
      <w:proofErr w:type="gramStart"/>
      <w:r w:rsidRPr="00A52717">
        <w:rPr>
          <w:rFonts w:ascii="平成明朝" w:hint="eastAsia"/>
          <w:lang w:val="pt-BR"/>
        </w:rPr>
        <w:t>E-MAIL :</w:t>
      </w:r>
      <w:proofErr w:type="gramEnd"/>
      <w:r w:rsidRPr="00A52717">
        <w:rPr>
          <w:rFonts w:ascii="平成明朝" w:hint="eastAsia"/>
          <w:lang w:val="pt-BR"/>
        </w:rPr>
        <w:t xml:space="preserve"> mera@arch.eng.osaka-u.ac.jp</w:t>
      </w:r>
    </w:p>
    <w:p w14:paraId="38A88B2F" w14:textId="77777777" w:rsidR="00466119" w:rsidRPr="00A52717" w:rsidRDefault="00466119">
      <w:pPr>
        <w:jc w:val="center"/>
        <w:rPr>
          <w:rFonts w:ascii="ＭＳ 明朝"/>
          <w:lang w:val="pt-BR"/>
        </w:rPr>
      </w:pPr>
    </w:p>
    <w:p w14:paraId="22C7B769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A52717">
        <w:rPr>
          <w:rFonts w:ascii="ＭＳ 明朝"/>
          <w:lang w:val="pt-BR"/>
        </w:rPr>
        <w:br w:type="page"/>
      </w:r>
      <w:r w:rsidRPr="00820ABF">
        <w:rPr>
          <w:rFonts w:ascii="ＭＳ 明朝" w:hint="eastAsia"/>
          <w:b/>
          <w:sz w:val="28"/>
        </w:rPr>
        <w:lastRenderedPageBreak/>
        <w:t>人間・環境学会賞</w:t>
      </w:r>
      <w:r w:rsidR="002F027B" w:rsidRPr="002F027B">
        <w:rPr>
          <w:rFonts w:ascii="ＭＳ 明朝"/>
          <w:b/>
          <w:sz w:val="28"/>
        </w:rPr>
        <w:t>規程</w:t>
      </w:r>
    </w:p>
    <w:p w14:paraId="62D3ED9E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1．目的</w:t>
      </w:r>
    </w:p>
    <w:p w14:paraId="774FA242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は、人間・環境学の発展に貢献した優れた研究や人間・環境学に関わる優れた作品・実践活動等を顕彰し、それを広く世に知らしめることによって、人間・環境学の発展を図ることを目的とする。</w:t>
      </w:r>
    </w:p>
    <w:p w14:paraId="4510B257" w14:textId="77777777" w:rsidR="00A04DB8" w:rsidRPr="00820ABF" w:rsidRDefault="00A04DB8">
      <w:pPr>
        <w:rPr>
          <w:rFonts w:ascii="ＭＳ 明朝"/>
        </w:rPr>
      </w:pPr>
    </w:p>
    <w:p w14:paraId="2C9690E5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2．名称および賞の内容</w:t>
      </w:r>
    </w:p>
    <w:p w14:paraId="27415A24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「人間・環境学会賞」若干名に対し、表彰状ならびに賞牌を授与する。</w:t>
      </w:r>
    </w:p>
    <w:p w14:paraId="112BCC5B" w14:textId="77777777" w:rsidR="00A04DB8" w:rsidRPr="00820ABF" w:rsidRDefault="00A04DB8">
      <w:pPr>
        <w:rPr>
          <w:rFonts w:ascii="ＭＳ 明朝"/>
        </w:rPr>
      </w:pPr>
    </w:p>
    <w:p w14:paraId="584B7827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3．対象</w:t>
      </w:r>
    </w:p>
    <w:p w14:paraId="624D59B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本賞の対象は、原則として今までに表彰されていない研究・作品・実践活動等で、人間・環境学に大きく寄与すると認められるものとする。なお、上記条件に合致するもので、前回までに選外となったものも対象とすることができ、会員資格の有無は問わない。</w:t>
      </w:r>
    </w:p>
    <w:p w14:paraId="4C78A53D" w14:textId="77777777" w:rsidR="00A04DB8" w:rsidRPr="00820ABF" w:rsidRDefault="00A04DB8">
      <w:pPr>
        <w:rPr>
          <w:rFonts w:ascii="ＭＳ 明朝"/>
        </w:rPr>
      </w:pPr>
    </w:p>
    <w:p w14:paraId="4B67FF7C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4．選考に必要な資料</w:t>
      </w:r>
    </w:p>
    <w:p w14:paraId="6FC10838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「人間・環境学会賞」の選考対象となった作品などについて、製作者等に説明資料の提出を求めることがある。</w:t>
      </w:r>
    </w:p>
    <w:p w14:paraId="5B6533D2" w14:textId="77777777" w:rsidR="00A04DB8" w:rsidRPr="00820ABF" w:rsidRDefault="00A04DB8">
      <w:pPr>
        <w:rPr>
          <w:rFonts w:ascii="ＭＳ 明朝"/>
        </w:rPr>
      </w:pPr>
    </w:p>
    <w:p w14:paraId="5481D348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5．登録料</w:t>
      </w:r>
    </w:p>
    <w:p w14:paraId="139362C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登録料は無料とする。</w:t>
      </w:r>
    </w:p>
    <w:p w14:paraId="18402151" w14:textId="77777777" w:rsidR="00A04DB8" w:rsidRPr="00820ABF" w:rsidRDefault="00A04DB8">
      <w:pPr>
        <w:rPr>
          <w:rFonts w:ascii="ＭＳ 明朝"/>
        </w:rPr>
      </w:pPr>
    </w:p>
    <w:p w14:paraId="6F4AD16D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6．選考</w:t>
      </w:r>
    </w:p>
    <w:p w14:paraId="24513ADC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（１）「人間・環境学会賞」候補を選考するために、本会に「人間・環境学会褒賞委員会」を設け、委員会に委員長を置く。</w:t>
      </w:r>
    </w:p>
    <w:p w14:paraId="5B4BD1E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（２）委員長および委員は本学会会長が委嘱し、その任期は１年とする。</w:t>
      </w:r>
    </w:p>
    <w:p w14:paraId="06C1604C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（３）「人間・環境学会賞」は、「人間・環境学会褒賞委員会」の委員長の報告に基づき運営委員会が決定する。</w:t>
      </w:r>
    </w:p>
    <w:p w14:paraId="4397E60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（４）「人間・環境学会賞」に該当する研究や作品・実践活動等がない場合は、「該当無し」とすることが出来る。</w:t>
      </w:r>
    </w:p>
    <w:p w14:paraId="355F7627" w14:textId="77777777" w:rsidR="00A04DB8" w:rsidRPr="00820ABF" w:rsidRDefault="00A04DB8">
      <w:pPr>
        <w:rPr>
          <w:rFonts w:ascii="ＭＳ 明朝"/>
        </w:rPr>
      </w:pPr>
    </w:p>
    <w:p w14:paraId="2A447C14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7．表彰の時期</w:t>
      </w:r>
    </w:p>
    <w:p w14:paraId="2058D0C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0A4F1188" w14:textId="77777777" w:rsidR="00A04DB8" w:rsidRPr="00820ABF" w:rsidRDefault="00A04DB8">
      <w:pPr>
        <w:rPr>
          <w:rFonts w:ascii="ＭＳ 明朝"/>
        </w:rPr>
      </w:pPr>
    </w:p>
    <w:p w14:paraId="166045B5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8．褒賞の公表</w:t>
      </w:r>
    </w:p>
    <w:p w14:paraId="065EE62E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前項の表彰を行った際には、受賞者の氏名、内容等を直後に発刊される「人間・環境学会誌」等に掲載し、広く公表する。</w:t>
      </w:r>
    </w:p>
    <w:p w14:paraId="01B139BF" w14:textId="77777777" w:rsidR="00A04DB8" w:rsidRPr="00820ABF" w:rsidRDefault="00A04DB8">
      <w:pPr>
        <w:rPr>
          <w:rFonts w:ascii="ＭＳ 明朝"/>
        </w:rPr>
      </w:pPr>
    </w:p>
    <w:p w14:paraId="07010F5C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9．提出資料の取り扱い</w:t>
      </w:r>
    </w:p>
    <w:p w14:paraId="4EB6EE07" w14:textId="77777777" w:rsidR="00A04DB8" w:rsidRPr="00820ABF" w:rsidRDefault="00A04DB8">
      <w:pPr>
        <w:pStyle w:val="a3"/>
        <w:rPr>
          <w:rFonts w:ascii="ＭＳ 明朝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選考に際して提出された資料は返却しない。また、本学会が本事業の趣旨に即した会誌への掲載、図書の出版、または展示などのために提出書類を用いる場合、受賞者は無償でその使用を認めることとする。</w:t>
      </w:r>
    </w:p>
    <w:p w14:paraId="5AD65674" w14:textId="77777777" w:rsidR="00A04DB8" w:rsidRPr="00820ABF" w:rsidRDefault="00A04DB8">
      <w:pPr>
        <w:ind w:firstLine="6580"/>
        <w:jc w:val="right"/>
        <w:rPr>
          <w:rFonts w:ascii="ＭＳ 明朝"/>
          <w:lang w:eastAsia="zh-TW"/>
        </w:rPr>
      </w:pPr>
      <w:r w:rsidRPr="00820ABF">
        <w:rPr>
          <w:rFonts w:ascii="ＭＳ 明朝"/>
          <w:lang w:eastAsia="zh-TW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（別紙様式１）</w:t>
      </w:r>
    </w:p>
    <w:p w14:paraId="6BBF7B7A" w14:textId="77777777" w:rsidR="00A04DB8" w:rsidRPr="00820ABF" w:rsidRDefault="00A04DB8">
      <w:pPr>
        <w:ind w:firstLine="6920"/>
        <w:rPr>
          <w:rFonts w:ascii="ＭＳ 明朝"/>
          <w:lang w:eastAsia="zh-TW"/>
        </w:rPr>
      </w:pPr>
    </w:p>
    <w:p w14:paraId="2BF0E145" w14:textId="77777777" w:rsidR="00A04DB8" w:rsidRPr="00820ABF" w:rsidRDefault="00A04DB8">
      <w:pPr>
        <w:wordWrap w:val="0"/>
        <w:ind w:firstLine="6016"/>
        <w:jc w:val="righ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年　　月　　日</w:t>
      </w:r>
    </w:p>
    <w:p w14:paraId="52FEE7E9" w14:textId="77777777" w:rsidR="00A04DB8" w:rsidRPr="00820ABF" w:rsidRDefault="00A04DB8">
      <w:pPr>
        <w:ind w:firstLine="6479"/>
        <w:rPr>
          <w:rFonts w:ascii="ＭＳ 明朝"/>
          <w:lang w:eastAsia="zh-TW"/>
        </w:rPr>
      </w:pPr>
    </w:p>
    <w:p w14:paraId="1813B94D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人間・環境学会賞　応募用紙</w:t>
      </w:r>
    </w:p>
    <w:p w14:paraId="47B888C7" w14:textId="77777777" w:rsidR="00A04DB8" w:rsidRPr="00820ABF" w:rsidRDefault="00A04DB8">
      <w:pPr>
        <w:rPr>
          <w:rFonts w:ascii="ＭＳ 明朝"/>
          <w:b/>
          <w:sz w:val="28"/>
        </w:rPr>
      </w:pPr>
    </w:p>
    <w:p w14:paraId="0D6410EA" w14:textId="02DC2FAF" w:rsidR="00A04DB8" w:rsidRPr="00820ABF" w:rsidRDefault="0047066E">
      <w:pPr>
        <w:spacing w:line="400" w:lineRule="exact"/>
        <w:jc w:val="center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下記の通り、２０</w:t>
      </w:r>
      <w:r w:rsidR="00A52717">
        <w:rPr>
          <w:rFonts w:ascii="ＭＳ 明朝" w:hint="eastAsia"/>
          <w:sz w:val="22"/>
        </w:rPr>
        <w:t>２０</w:t>
      </w:r>
      <w:r w:rsidR="00A04DB8" w:rsidRPr="00820ABF">
        <w:rPr>
          <w:rFonts w:ascii="ＭＳ 明朝" w:hint="eastAsia"/>
          <w:sz w:val="22"/>
        </w:rPr>
        <w:t>年度人間・環境学会賞に応募します。</w:t>
      </w:r>
    </w:p>
    <w:p w14:paraId="52E99395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65CFAC45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6B10B78B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7B5E3F96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69BA5381" w14:textId="77777777" w:rsidR="00A04DB8" w:rsidRPr="00820ABF" w:rsidRDefault="00A04DB8">
      <w:pPr>
        <w:spacing w:line="400" w:lineRule="exac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2C225900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電　話</w:t>
      </w:r>
    </w:p>
    <w:p w14:paraId="3CBD265F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3F75EE6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A47510A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１．学会賞の対象となる研究もしくは作品・実践活動</w:t>
      </w:r>
    </w:p>
    <w:p w14:paraId="0CFCB6E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600FC8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7EE4AD9E" w14:textId="77777777" w:rsidR="00A04DB8" w:rsidRPr="00820ABF" w:rsidRDefault="00A04DB8">
      <w:pPr>
        <w:pStyle w:val="a7"/>
      </w:pPr>
      <w:r w:rsidRPr="00820ABF">
        <w:rPr>
          <w:rFonts w:hint="eastAsia"/>
        </w:rPr>
        <w:t>２．上記の研究もしくは作品・実践活動において中心的な寄与をなした者の氏名もしくは団体名</w:t>
      </w:r>
    </w:p>
    <w:p w14:paraId="25E579CA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6F7E09BB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148327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３．上記の研究もしくは作品・実践活動が学会賞に値すると判断される理由（自他薦の理由）</w:t>
      </w:r>
    </w:p>
    <w:p w14:paraId="59C59A15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0CB50C1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189CCC5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5258934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B16EAED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93F61A9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7F9268E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ECE93C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4608CFF4" w14:textId="77777777" w:rsidR="00A04DB8" w:rsidRPr="00820ABF" w:rsidRDefault="00A04DB8">
      <w:pPr>
        <w:rPr>
          <w:rFonts w:ascii="ＭＳ 明朝"/>
        </w:rPr>
      </w:pPr>
    </w:p>
    <w:p w14:paraId="5B1E8B1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/>
        </w:rPr>
        <w:br w:type="page"/>
      </w:r>
    </w:p>
    <w:p w14:paraId="3DCC090A" w14:textId="77777777" w:rsidR="00A04DB8" w:rsidRPr="00820ABF" w:rsidRDefault="00A04DB8">
      <w:pPr>
        <w:ind w:left="587" w:hanging="587"/>
        <w:jc w:val="center"/>
        <w:rPr>
          <w:rFonts w:ascii="ＭＳ 明朝"/>
          <w:b/>
        </w:rPr>
      </w:pPr>
      <w:r w:rsidRPr="00820ABF">
        <w:rPr>
          <w:rFonts w:ascii="ＭＳ 明朝" w:hint="eastAsia"/>
          <w:b/>
          <w:sz w:val="28"/>
        </w:rPr>
        <w:lastRenderedPageBreak/>
        <w:t>人間・環境学会功労賞</w:t>
      </w:r>
      <w:r w:rsidR="006F4121">
        <w:rPr>
          <w:rFonts w:ascii="ＭＳ 明朝" w:hint="eastAsia"/>
          <w:b/>
          <w:sz w:val="28"/>
        </w:rPr>
        <w:t>規程</w:t>
      </w:r>
    </w:p>
    <w:p w14:paraId="5783AA3C" w14:textId="77777777" w:rsidR="00A04DB8" w:rsidRPr="00820ABF" w:rsidRDefault="00A04DB8">
      <w:pPr>
        <w:rPr>
          <w:rFonts w:ascii="ＭＳ 明朝"/>
          <w:b/>
        </w:rPr>
      </w:pPr>
    </w:p>
    <w:p w14:paraId="7126A552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目的</w:t>
      </w:r>
    </w:p>
    <w:p w14:paraId="72A13FB6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「人間・環境学会功労賞」は、人間・環境学会の運営・発展に貢献した学会員に対し、その功労をたたえることを目的とする。</w:t>
      </w:r>
    </w:p>
    <w:p w14:paraId="2F160BF3" w14:textId="77777777" w:rsidR="00A04DB8" w:rsidRPr="00820ABF" w:rsidRDefault="00A04DB8">
      <w:pPr>
        <w:rPr>
          <w:rFonts w:ascii="ＭＳ 明朝"/>
        </w:rPr>
      </w:pPr>
    </w:p>
    <w:p w14:paraId="7BD5333A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名称および賞の内容</w:t>
      </w:r>
    </w:p>
    <w:p w14:paraId="3D1B42F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「人間・環境学会功労賞」若干名に対し、表彰状ならびに記念品を授与する。</w:t>
      </w:r>
    </w:p>
    <w:p w14:paraId="59E5B4C2" w14:textId="77777777" w:rsidR="00A04DB8" w:rsidRPr="00820ABF" w:rsidRDefault="00A04DB8">
      <w:pPr>
        <w:rPr>
          <w:rFonts w:ascii="ＭＳ 明朝"/>
        </w:rPr>
      </w:pPr>
    </w:p>
    <w:p w14:paraId="5C544FF1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対象</w:t>
      </w:r>
    </w:p>
    <w:p w14:paraId="298BA5B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人間・環境学会の運営・発展に貢献した会員を対象とする。</w:t>
      </w:r>
    </w:p>
    <w:p w14:paraId="6D625804" w14:textId="77777777" w:rsidR="00A04DB8" w:rsidRPr="00820ABF" w:rsidRDefault="00A04DB8">
      <w:pPr>
        <w:rPr>
          <w:rFonts w:ascii="ＭＳ 明朝"/>
        </w:rPr>
      </w:pPr>
    </w:p>
    <w:p w14:paraId="70D7842A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選考</w:t>
      </w:r>
    </w:p>
    <w:p w14:paraId="16F6430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「人間・環境学会功労賞」候補者の選考は、「人間・環境学会賞」規定第6項で定められた人間・環境学会褒賞委員会が行い、受賞者は同委員会委員長の報告に基づき、運営委員会が決定する。</w:t>
      </w:r>
    </w:p>
    <w:p w14:paraId="00775D69" w14:textId="77777777" w:rsidR="00A04DB8" w:rsidRPr="00820ABF" w:rsidRDefault="00A04DB8">
      <w:pPr>
        <w:rPr>
          <w:rFonts w:ascii="ＭＳ 明朝"/>
        </w:rPr>
      </w:pPr>
    </w:p>
    <w:p w14:paraId="7E473924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表彰の時期</w:t>
      </w:r>
    </w:p>
    <w:p w14:paraId="0D681C88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6E1B558F" w14:textId="77777777" w:rsidR="00A04DB8" w:rsidRPr="00820ABF" w:rsidRDefault="00A04DB8">
      <w:pPr>
        <w:rPr>
          <w:rFonts w:ascii="ＭＳ 明朝"/>
        </w:rPr>
      </w:pPr>
    </w:p>
    <w:p w14:paraId="29AE4C15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褒賞の公表</w:t>
      </w:r>
    </w:p>
    <w:p w14:paraId="1EA9824B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前項の表彰を行った際には、受賞者の氏名等を直後に発刊される「人間・環境学会誌」等に掲載し公表する。</w:t>
      </w:r>
    </w:p>
    <w:p w14:paraId="67F847B8" w14:textId="77777777" w:rsidR="00A04DB8" w:rsidRPr="00820ABF" w:rsidRDefault="00A04DB8">
      <w:pPr>
        <w:rPr>
          <w:rFonts w:ascii="ＭＳ 明朝"/>
        </w:rPr>
      </w:pPr>
    </w:p>
    <w:p w14:paraId="3AE43AD5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資料の取り扱い</w:t>
      </w:r>
    </w:p>
    <w:p w14:paraId="60B1C0D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選考に際して提出された資料は返却しない。また、本学会が本事業の趣旨に即した会誌への掲載、図書の出版、または展示などのために提出資料を用いる場合、受賞者は無償でその使用を認めることとする。</w:t>
      </w:r>
    </w:p>
    <w:p w14:paraId="1E3ED7B0" w14:textId="77777777" w:rsidR="00A04DB8" w:rsidRPr="00820ABF" w:rsidRDefault="00A04DB8">
      <w:pPr>
        <w:rPr>
          <w:rFonts w:ascii="ＭＳ 明朝"/>
        </w:rPr>
      </w:pPr>
    </w:p>
    <w:p w14:paraId="6BE53288" w14:textId="77777777" w:rsidR="00A04DB8" w:rsidRPr="00820ABF" w:rsidRDefault="00A04DB8">
      <w:pPr>
        <w:ind w:firstLine="6768"/>
        <w:jc w:val="right"/>
        <w:rPr>
          <w:rFonts w:ascii="ＭＳ 明朝"/>
          <w:lang w:eastAsia="zh-TW"/>
        </w:rPr>
      </w:pPr>
      <w:r w:rsidRPr="00820ABF">
        <w:rPr>
          <w:rFonts w:ascii="ＭＳ 明朝"/>
          <w:b/>
          <w:sz w:val="28"/>
          <w:lang w:eastAsia="zh-TW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（別紙様式２）</w:t>
      </w:r>
    </w:p>
    <w:p w14:paraId="52D08311" w14:textId="77777777" w:rsidR="00A04DB8" w:rsidRPr="00820ABF" w:rsidRDefault="00A04DB8">
      <w:pPr>
        <w:ind w:firstLine="6920"/>
        <w:rPr>
          <w:rFonts w:ascii="ＭＳ 明朝"/>
          <w:lang w:eastAsia="zh-TW"/>
        </w:rPr>
      </w:pPr>
    </w:p>
    <w:p w14:paraId="2441002A" w14:textId="77777777" w:rsidR="00A04DB8" w:rsidRPr="00820ABF" w:rsidRDefault="00A04DB8">
      <w:pPr>
        <w:wordWrap w:val="0"/>
        <w:ind w:firstLine="6110"/>
        <w:jc w:val="righ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年　　月　　日</w:t>
      </w:r>
    </w:p>
    <w:p w14:paraId="6CB00EB1" w14:textId="77777777" w:rsidR="00A04DB8" w:rsidRPr="00820ABF" w:rsidRDefault="00A04DB8">
      <w:pPr>
        <w:ind w:firstLine="6479"/>
        <w:rPr>
          <w:rFonts w:ascii="ＭＳ 明朝"/>
          <w:lang w:eastAsia="zh-TW"/>
        </w:rPr>
      </w:pPr>
    </w:p>
    <w:p w14:paraId="3930886C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人間・環境学会功労賞　応募用紙</w:t>
      </w:r>
    </w:p>
    <w:p w14:paraId="15EE7546" w14:textId="77777777" w:rsidR="00A04DB8" w:rsidRPr="00820ABF" w:rsidRDefault="00A04DB8">
      <w:pPr>
        <w:rPr>
          <w:rFonts w:ascii="ＭＳ 明朝"/>
          <w:b/>
          <w:sz w:val="28"/>
        </w:rPr>
      </w:pPr>
    </w:p>
    <w:p w14:paraId="7815B054" w14:textId="66587E4F" w:rsidR="00A04DB8" w:rsidRPr="00820ABF" w:rsidRDefault="0047066E">
      <w:pPr>
        <w:spacing w:line="400" w:lineRule="exact"/>
        <w:jc w:val="center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下記の通り</w:t>
      </w:r>
      <w:r w:rsidR="005864A6" w:rsidRPr="00820ABF">
        <w:rPr>
          <w:rFonts w:ascii="ＭＳ 明朝" w:hint="eastAsia"/>
          <w:sz w:val="22"/>
        </w:rPr>
        <w:t>２０</w:t>
      </w:r>
      <w:r w:rsidR="00A52717">
        <w:rPr>
          <w:rFonts w:ascii="ＭＳ 明朝" w:hint="eastAsia"/>
          <w:sz w:val="22"/>
        </w:rPr>
        <w:t>２０</w:t>
      </w:r>
      <w:r w:rsidR="00A04DB8" w:rsidRPr="00820ABF">
        <w:rPr>
          <w:rFonts w:ascii="ＭＳ 明朝" w:hint="eastAsia"/>
          <w:sz w:val="22"/>
        </w:rPr>
        <w:t>年度人間・環境学会功労賞に応募します。</w:t>
      </w:r>
    </w:p>
    <w:p w14:paraId="731A85AB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B86D466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E8F40D1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38B6841E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4CF745D8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453F4C3B" w14:textId="77777777" w:rsidR="00A04DB8" w:rsidRPr="00820ABF" w:rsidRDefault="00A04DB8">
      <w:pPr>
        <w:spacing w:line="400" w:lineRule="exac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285C485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電　話</w:t>
      </w:r>
    </w:p>
    <w:p w14:paraId="774F90A2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426C9A0D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B5EC0A9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D11E85D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130C10E1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１．功労賞の対象となる学会員氏名</w:t>
      </w:r>
    </w:p>
    <w:p w14:paraId="50F03A1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AF16098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091371B3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２．上記会員が本会の運営・発展に貢献したと判断される理由（自他薦の理由）</w:t>
      </w:r>
    </w:p>
    <w:p w14:paraId="49FDA8A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33B2911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 </w:t>
      </w:r>
    </w:p>
    <w:p w14:paraId="2FA33F54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4C13E4D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47FE013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8C3F30C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704FEB66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4506924E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82783B1" w14:textId="77777777" w:rsidR="00A04DB8" w:rsidRPr="00820ABF" w:rsidRDefault="00A04DB8">
      <w:pPr>
        <w:rPr>
          <w:rFonts w:ascii="ＭＳ 明朝"/>
        </w:rPr>
      </w:pPr>
    </w:p>
    <w:p w14:paraId="0EF3F079" w14:textId="77777777" w:rsidR="00A04DB8" w:rsidRPr="00820ABF" w:rsidRDefault="00A04DB8">
      <w:pPr>
        <w:rPr>
          <w:rFonts w:ascii="ＭＳ 明朝"/>
        </w:rPr>
      </w:pPr>
    </w:p>
    <w:p w14:paraId="3F5D1D43" w14:textId="77777777" w:rsidR="00A04DB8" w:rsidRPr="00820ABF" w:rsidRDefault="00A04DB8">
      <w:pPr>
        <w:rPr>
          <w:rFonts w:ascii="ＭＳ 明朝"/>
        </w:rPr>
      </w:pPr>
    </w:p>
    <w:p w14:paraId="72385BDE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77294D41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0685AF54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51A3CE9B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1439E6C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0C572B4D" w14:textId="77777777" w:rsidR="00A04DB8" w:rsidRPr="00820ABF" w:rsidRDefault="00A04DB8">
      <w:pPr>
        <w:ind w:leftChars="100" w:left="360" w:hangingChars="99" w:hanging="179"/>
        <w:jc w:val="center"/>
        <w:rPr>
          <w:rFonts w:ascii="ＭＳ 明朝"/>
        </w:rPr>
      </w:pPr>
      <w:r w:rsidRPr="00820ABF">
        <w:rPr>
          <w:rFonts w:ascii="ＭＳ 明朝" w:hint="eastAsia"/>
        </w:rPr>
        <w:t>（必要な資料等を添付してください）</w:t>
      </w:r>
    </w:p>
    <w:p w14:paraId="0724D5A2" w14:textId="77777777" w:rsidR="00A04DB8" w:rsidRPr="00820ABF" w:rsidRDefault="00A04DB8">
      <w:pPr>
        <w:rPr>
          <w:rFonts w:ascii="ＭＳ 明朝"/>
        </w:rPr>
      </w:pPr>
    </w:p>
    <w:sectPr w:rsidR="00A04DB8" w:rsidRPr="00820ABF">
      <w:headerReference w:type="default" r:id="rId7"/>
      <w:pgSz w:w="11906" w:h="16838" w:code="9"/>
      <w:pgMar w:top="1985" w:right="1588" w:bottom="1588" w:left="1588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2CE1" w14:textId="77777777" w:rsidR="008E6102" w:rsidRDefault="008E6102">
      <w:r>
        <w:separator/>
      </w:r>
    </w:p>
  </w:endnote>
  <w:endnote w:type="continuationSeparator" w:id="0">
    <w:p w14:paraId="10ADE478" w14:textId="77777777" w:rsidR="008E6102" w:rsidRDefault="008E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8C82" w14:textId="77777777" w:rsidR="008E6102" w:rsidRDefault="008E6102">
      <w:r>
        <w:separator/>
      </w:r>
    </w:p>
  </w:footnote>
  <w:footnote w:type="continuationSeparator" w:id="0">
    <w:p w14:paraId="7B02DE2C" w14:textId="77777777" w:rsidR="008E6102" w:rsidRDefault="008E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E460" w14:textId="7FBC0EC7" w:rsidR="00343B79" w:rsidRDefault="00984EB3" w:rsidP="004D340B">
    <w:pPr>
      <w:tabs>
        <w:tab w:val="left" w:pos="5445"/>
        <w:tab w:val="right" w:pos="9072"/>
      </w:tabs>
      <w:wordWrap w:val="0"/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9529C37" wp14:editId="58182E21">
          <wp:simplePos x="0" y="0"/>
          <wp:positionH relativeFrom="column">
            <wp:posOffset>-66675</wp:posOffset>
          </wp:positionH>
          <wp:positionV relativeFrom="paragraph">
            <wp:posOffset>38735</wp:posOffset>
          </wp:positionV>
          <wp:extent cx="1849755" cy="544195"/>
          <wp:effectExtent l="0" t="0" r="4445" b="0"/>
          <wp:wrapTight wrapText="bothSides">
            <wp:wrapPolygon edited="0">
              <wp:start x="0" y="0"/>
              <wp:lineTo x="0" y="20163"/>
              <wp:lineTo x="21355" y="20163"/>
              <wp:lineTo x="21355" y="0"/>
              <wp:lineTo x="0" y="0"/>
            </wp:wrapPolygon>
          </wp:wrapTight>
          <wp:docPr id="1" name="図 1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40674" w14:textId="77777777" w:rsidR="00343B79" w:rsidRDefault="00343B79" w:rsidP="00CA7D75">
    <w:pPr>
      <w:tabs>
        <w:tab w:val="right" w:pos="5812"/>
        <w:tab w:val="right" w:pos="9072"/>
      </w:tabs>
      <w:snapToGrid w:val="0"/>
      <w:spacing w:line="160" w:lineRule="exact"/>
      <w:ind w:left="2835"/>
      <w:jc w:val="center"/>
      <w:rPr>
        <w:rFonts w:ascii="Times New Roman" w:hAnsi="Times New Roman"/>
        <w:sz w:val="15"/>
      </w:rPr>
    </w:pPr>
  </w:p>
  <w:p w14:paraId="54483FDE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72C71C89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5B9E9B65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</w:p>
  <w:p w14:paraId="6EBC539F" w14:textId="77777777" w:rsidR="00343B79" w:rsidRDefault="00343B79" w:rsidP="00A007A9">
    <w:pPr>
      <w:tabs>
        <w:tab w:val="right" w:pos="5812"/>
        <w:tab w:val="right" w:pos="8688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</w:p>
  <w:p w14:paraId="49E0E41C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539BEEFF" w14:textId="77777777" w:rsidR="00343B79" w:rsidRDefault="00343B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038"/>
    <w:multiLevelType w:val="multilevel"/>
    <w:tmpl w:val="DB364C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C5B73"/>
    <w:multiLevelType w:val="multilevel"/>
    <w:tmpl w:val="822C517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DF5A78"/>
    <w:multiLevelType w:val="multilevel"/>
    <w:tmpl w:val="7EDA00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E"/>
    <w:rsid w:val="00022580"/>
    <w:rsid w:val="00035D24"/>
    <w:rsid w:val="000C3CB0"/>
    <w:rsid w:val="0010462D"/>
    <w:rsid w:val="001218C9"/>
    <w:rsid w:val="0016540C"/>
    <w:rsid w:val="00174C5B"/>
    <w:rsid w:val="001B07B5"/>
    <w:rsid w:val="001E249D"/>
    <w:rsid w:val="00261704"/>
    <w:rsid w:val="00273528"/>
    <w:rsid w:val="00276884"/>
    <w:rsid w:val="00282C76"/>
    <w:rsid w:val="00293F32"/>
    <w:rsid w:val="00295AFF"/>
    <w:rsid w:val="00297116"/>
    <w:rsid w:val="00297D96"/>
    <w:rsid w:val="002F027B"/>
    <w:rsid w:val="0033313F"/>
    <w:rsid w:val="00343B79"/>
    <w:rsid w:val="00361432"/>
    <w:rsid w:val="00364C3C"/>
    <w:rsid w:val="0038201E"/>
    <w:rsid w:val="003A2086"/>
    <w:rsid w:val="003C2129"/>
    <w:rsid w:val="003D6DA7"/>
    <w:rsid w:val="00447C92"/>
    <w:rsid w:val="00466119"/>
    <w:rsid w:val="0047066E"/>
    <w:rsid w:val="004722DA"/>
    <w:rsid w:val="00495057"/>
    <w:rsid w:val="00497D45"/>
    <w:rsid w:val="004A73D5"/>
    <w:rsid w:val="004C1F62"/>
    <w:rsid w:val="004D0064"/>
    <w:rsid w:val="004D293B"/>
    <w:rsid w:val="004D340B"/>
    <w:rsid w:val="004E1104"/>
    <w:rsid w:val="004F1C1D"/>
    <w:rsid w:val="00526DC7"/>
    <w:rsid w:val="0056583B"/>
    <w:rsid w:val="0058254E"/>
    <w:rsid w:val="005864A6"/>
    <w:rsid w:val="005B5554"/>
    <w:rsid w:val="005D2968"/>
    <w:rsid w:val="005D37F6"/>
    <w:rsid w:val="005E047E"/>
    <w:rsid w:val="00640A40"/>
    <w:rsid w:val="00675D60"/>
    <w:rsid w:val="006B1758"/>
    <w:rsid w:val="006B4464"/>
    <w:rsid w:val="006D61B4"/>
    <w:rsid w:val="006F4121"/>
    <w:rsid w:val="007072FE"/>
    <w:rsid w:val="007125E2"/>
    <w:rsid w:val="0071440D"/>
    <w:rsid w:val="007567CB"/>
    <w:rsid w:val="0076220F"/>
    <w:rsid w:val="00764EB3"/>
    <w:rsid w:val="0077088F"/>
    <w:rsid w:val="00783AF6"/>
    <w:rsid w:val="0079049B"/>
    <w:rsid w:val="007B6A7C"/>
    <w:rsid w:val="00820ABF"/>
    <w:rsid w:val="008211E4"/>
    <w:rsid w:val="00835B89"/>
    <w:rsid w:val="00855757"/>
    <w:rsid w:val="00881EBF"/>
    <w:rsid w:val="008C12D8"/>
    <w:rsid w:val="008E0901"/>
    <w:rsid w:val="008E6102"/>
    <w:rsid w:val="009038DF"/>
    <w:rsid w:val="00984EB3"/>
    <w:rsid w:val="009A41CC"/>
    <w:rsid w:val="009B2943"/>
    <w:rsid w:val="009D7CBB"/>
    <w:rsid w:val="009E2144"/>
    <w:rsid w:val="00A007A9"/>
    <w:rsid w:val="00A02F3D"/>
    <w:rsid w:val="00A04DB8"/>
    <w:rsid w:val="00A51F3F"/>
    <w:rsid w:val="00A52717"/>
    <w:rsid w:val="00A661B2"/>
    <w:rsid w:val="00AC15CA"/>
    <w:rsid w:val="00AC5ABF"/>
    <w:rsid w:val="00AE1C3D"/>
    <w:rsid w:val="00B57D9D"/>
    <w:rsid w:val="00B872C3"/>
    <w:rsid w:val="00BA5224"/>
    <w:rsid w:val="00C127CB"/>
    <w:rsid w:val="00C90A0E"/>
    <w:rsid w:val="00CA7D75"/>
    <w:rsid w:val="00CB7635"/>
    <w:rsid w:val="00CC71D4"/>
    <w:rsid w:val="00CF10FB"/>
    <w:rsid w:val="00D72D28"/>
    <w:rsid w:val="00D91DE0"/>
    <w:rsid w:val="00DB7F1F"/>
    <w:rsid w:val="00E514D6"/>
    <w:rsid w:val="00E650F9"/>
    <w:rsid w:val="00E852A0"/>
    <w:rsid w:val="00E91093"/>
    <w:rsid w:val="00EA09C2"/>
    <w:rsid w:val="00EA58B0"/>
    <w:rsid w:val="00EB4A94"/>
    <w:rsid w:val="00ED44C6"/>
    <w:rsid w:val="00F163DF"/>
    <w:rsid w:val="00F674E2"/>
    <w:rsid w:val="00F840ED"/>
    <w:rsid w:val="00F92A83"/>
    <w:rsid w:val="00F93814"/>
    <w:rsid w:val="00FB188F"/>
    <w:rsid w:val="00FD7EA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AD1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line="400" w:lineRule="exact"/>
      <w:ind w:left="465" w:hanging="465"/>
    </w:pPr>
    <w:rPr>
      <w:rFonts w:ascii="ＭＳ 明朝"/>
      <w:sz w:val="22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rsid w:val="00820A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「人間・環境学会賞」ならびに「人間・環境学会功労賞」募集のお知らせ</vt:lpstr>
    </vt:vector>
  </TitlesOfParts>
  <Company>大阪大学</Company>
  <LinksUpToDate>false</LinksUpToDate>
  <CharactersWithSpaces>2596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2049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「人間・環境学会賞」ならびに「人間・環境学会功労賞」募集のお知らせ</dc:title>
  <dc:subject/>
  <dc:creator>Yuko Yoshizumi</dc:creator>
  <cp:keywords/>
  <cp:lastModifiedBy>Shigeki Matsubara</cp:lastModifiedBy>
  <cp:revision>9</cp:revision>
  <cp:lastPrinted>2019-10-23T00:54:00Z</cp:lastPrinted>
  <dcterms:created xsi:type="dcterms:W3CDTF">2019-11-26T10:08:00Z</dcterms:created>
  <dcterms:modified xsi:type="dcterms:W3CDTF">2020-12-24T01:36:00Z</dcterms:modified>
</cp:coreProperties>
</file>